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66CD" w14:textId="59562492" w:rsidR="00FE107D" w:rsidRDefault="008F315C" w:rsidP="00BA0050">
      <w:pPr>
        <w:ind w:left="-1440"/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2508C83" wp14:editId="66670CBF">
            <wp:simplePos x="0" y="0"/>
            <wp:positionH relativeFrom="column">
              <wp:posOffset>508000</wp:posOffset>
            </wp:positionH>
            <wp:positionV relativeFrom="paragraph">
              <wp:posOffset>10701655</wp:posOffset>
            </wp:positionV>
            <wp:extent cx="4915535" cy="3476625"/>
            <wp:effectExtent l="0" t="0" r="12065" b="3175"/>
            <wp:wrapNone/>
            <wp:docPr id="2" name="Picture 2" descr="New%20Choc%20Work/Usborne/Usborne%20Ready%20Steady%20Read%20and%20Listen%20Logo/Low%20Res-pdf/Usborne%20Ready%20Steady%20Read%20Logo%20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%20Choc%20Work/Usborne/Usborne%20Ready%20Steady%20Read%20and%20Listen%20Logo/Low%20Res-pdf/Usborne%20Ready%20Steady%20Read%20Logo%20Op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9BA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7E81388" wp14:editId="531F3722">
            <wp:simplePos x="0" y="0"/>
            <wp:positionH relativeFrom="column">
              <wp:posOffset>508000</wp:posOffset>
            </wp:positionH>
            <wp:positionV relativeFrom="paragraph">
              <wp:posOffset>-111760</wp:posOffset>
            </wp:positionV>
            <wp:extent cx="4915535" cy="3476842"/>
            <wp:effectExtent l="0" t="0" r="0" b="0"/>
            <wp:wrapNone/>
            <wp:docPr id="3" name="Picture 3" descr="New%20Choc%20Work/Usborne/Usborne%20Ready%20Steady%20Read%20and%20Listen%20Logo/Low%20Res-pdf/Usborne%20Ready%20Steady%20Read%20Logo%20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%20Choc%20Work/Usborne/Usborne%20Ready%20Steady%20Read%20and%20Listen%20Logo/Low%20Res-pdf/Usborne%20Ready%20Steady%20Read%20Logo%20Op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347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07D">
        <w:t xml:space="preserve">   </w:t>
      </w:r>
      <w:r w:rsidR="00FE107D">
        <w:tab/>
      </w:r>
      <w:r w:rsidR="00FE107D">
        <w:tab/>
        <w:t xml:space="preserve">    </w:t>
      </w:r>
      <w:r w:rsidR="00FE107D">
        <w:tab/>
      </w:r>
    </w:p>
    <w:p w14:paraId="6342B8C4" w14:textId="73D7ACA3" w:rsidR="00FE107D" w:rsidRDefault="00FE107D" w:rsidP="00BA0050">
      <w:pPr>
        <w:ind w:left="-1440"/>
      </w:pPr>
    </w:p>
    <w:p w14:paraId="11B7243A" w14:textId="02295BAE" w:rsidR="00FE107D" w:rsidRDefault="00FE107D" w:rsidP="00BA0050">
      <w:pPr>
        <w:ind w:left="-1440"/>
      </w:pPr>
    </w:p>
    <w:p w14:paraId="39F58390" w14:textId="1BB07B13" w:rsidR="00FE107D" w:rsidRDefault="00FE107D" w:rsidP="00BA0050">
      <w:pPr>
        <w:ind w:left="-1440"/>
      </w:pPr>
    </w:p>
    <w:p w14:paraId="1AC4F186" w14:textId="454DDDA0" w:rsidR="00FE107D" w:rsidRDefault="00FE107D" w:rsidP="00BA0050">
      <w:pPr>
        <w:ind w:left="-1440"/>
      </w:pPr>
    </w:p>
    <w:p w14:paraId="10725CBA" w14:textId="5F27A40A" w:rsidR="00FE107D" w:rsidRDefault="00FE107D" w:rsidP="00BA0050">
      <w:pPr>
        <w:ind w:left="-1440"/>
      </w:pPr>
    </w:p>
    <w:p w14:paraId="0E5C0425" w14:textId="22173B62" w:rsidR="00FE107D" w:rsidRDefault="00FE107D" w:rsidP="00BA0050">
      <w:pPr>
        <w:ind w:left="-1440"/>
      </w:pPr>
    </w:p>
    <w:p w14:paraId="7B17B83C" w14:textId="38F44F92" w:rsidR="00FE107D" w:rsidRDefault="00FE107D" w:rsidP="00BA0050">
      <w:pPr>
        <w:ind w:left="-1440"/>
      </w:pPr>
    </w:p>
    <w:p w14:paraId="5803C9DC" w14:textId="77777777" w:rsidR="00FE107D" w:rsidRDefault="00FE107D" w:rsidP="00BA0050">
      <w:pPr>
        <w:ind w:left="-1440"/>
      </w:pPr>
    </w:p>
    <w:p w14:paraId="2463E4B3" w14:textId="7D6EEDFA" w:rsidR="00FE107D" w:rsidRDefault="00FE107D" w:rsidP="00BA0050">
      <w:pPr>
        <w:ind w:left="-1440"/>
      </w:pPr>
    </w:p>
    <w:p w14:paraId="74B4F426" w14:textId="77777777" w:rsidR="003257D5" w:rsidRDefault="003257D5" w:rsidP="003257D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1"/>
          <w:szCs w:val="21"/>
        </w:rPr>
      </w:pPr>
    </w:p>
    <w:p w14:paraId="6CB0660B" w14:textId="6EE4C238" w:rsidR="00A5213A" w:rsidRPr="009B717C" w:rsidRDefault="00A5213A" w:rsidP="00A5213A">
      <w:pPr>
        <w:jc w:val="center"/>
        <w:rPr>
          <w:b/>
          <w:color w:val="ED7D31" w:themeColor="accent2"/>
          <w:sz w:val="40"/>
          <w:szCs w:val="40"/>
        </w:rPr>
      </w:pPr>
      <w:r>
        <w:rPr>
          <w:b/>
          <w:color w:val="ED7D31" w:themeColor="accent2"/>
          <w:sz w:val="40"/>
          <w:szCs w:val="40"/>
        </w:rPr>
        <w:t>Reading Log</w:t>
      </w:r>
    </w:p>
    <w:p w14:paraId="4647A2BD" w14:textId="77777777" w:rsidR="00A5213A" w:rsidRDefault="00A5213A" w:rsidP="00A5213A"/>
    <w:p w14:paraId="453B187B" w14:textId="77777777" w:rsidR="00A5213A" w:rsidRDefault="00A5213A" w:rsidP="00A5213A">
      <w:pPr>
        <w:rPr>
          <w:noProof/>
          <w:lang w:val="en-US"/>
        </w:rPr>
      </w:pPr>
      <w:r>
        <w:rPr>
          <w:sz w:val="28"/>
          <w:szCs w:val="28"/>
        </w:rPr>
        <w:t xml:space="preserve">Pupil name: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Class:</w:t>
      </w:r>
      <w:r>
        <w:rPr>
          <w:noProof/>
          <w:lang w:val="en-US"/>
        </w:rPr>
        <w:t xml:space="preserve"> 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3595"/>
        <w:gridCol w:w="3690"/>
        <w:gridCol w:w="1710"/>
      </w:tblGrid>
      <w:tr w:rsidR="00A5213A" w14:paraId="18A5BE84" w14:textId="77777777" w:rsidTr="00A5213A">
        <w:trPr>
          <w:trHeight w:val="328"/>
        </w:trPr>
        <w:tc>
          <w:tcPr>
            <w:tcW w:w="3595" w:type="dxa"/>
          </w:tcPr>
          <w:p w14:paraId="07270F23" w14:textId="77777777" w:rsidR="00A5213A" w:rsidRPr="00AA296C" w:rsidRDefault="00A5213A" w:rsidP="00D36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</w:t>
            </w:r>
          </w:p>
        </w:tc>
        <w:tc>
          <w:tcPr>
            <w:tcW w:w="3690" w:type="dxa"/>
          </w:tcPr>
          <w:p w14:paraId="007C6D23" w14:textId="7ADF6245" w:rsidR="00A5213A" w:rsidRPr="00C923D5" w:rsidRDefault="00A5213A" w:rsidP="00D36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Number of </w:t>
            </w:r>
            <w:r w:rsidR="00A80E24">
              <w:rPr>
                <w:sz w:val="24"/>
                <w:szCs w:val="24"/>
              </w:rPr>
              <w:t>minutes spent reading</w:t>
            </w:r>
          </w:p>
          <w:p w14:paraId="40738CC4" w14:textId="77777777" w:rsidR="00A5213A" w:rsidRPr="006B4164" w:rsidRDefault="00A5213A" w:rsidP="00D36F9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BEC05C2" w14:textId="77777777" w:rsidR="00A5213A" w:rsidRDefault="00A5213A" w:rsidP="00D36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A5213A" w:rsidRPr="00AA296C" w14:paraId="437CEABB" w14:textId="77777777" w:rsidTr="00A5213A">
        <w:trPr>
          <w:trHeight w:val="602"/>
        </w:trPr>
        <w:tc>
          <w:tcPr>
            <w:tcW w:w="3595" w:type="dxa"/>
          </w:tcPr>
          <w:p w14:paraId="298A9C08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45909CB9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57D9396D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6BFA8921" w14:textId="77777777" w:rsidTr="00A5213A">
        <w:trPr>
          <w:trHeight w:val="602"/>
        </w:trPr>
        <w:tc>
          <w:tcPr>
            <w:tcW w:w="3595" w:type="dxa"/>
          </w:tcPr>
          <w:p w14:paraId="2A45E37F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563557A0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576F82D2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164D29AA" w14:textId="77777777" w:rsidTr="00A5213A">
        <w:trPr>
          <w:trHeight w:val="602"/>
        </w:trPr>
        <w:tc>
          <w:tcPr>
            <w:tcW w:w="3595" w:type="dxa"/>
          </w:tcPr>
          <w:p w14:paraId="056BA4D6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0D9F6450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6D7F7E0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1AF75594" w14:textId="77777777" w:rsidTr="00A5213A">
        <w:trPr>
          <w:trHeight w:val="602"/>
        </w:trPr>
        <w:tc>
          <w:tcPr>
            <w:tcW w:w="3595" w:type="dxa"/>
          </w:tcPr>
          <w:p w14:paraId="294417B4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344E3007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6955C01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5F9E7FB6" w14:textId="77777777" w:rsidTr="00A5213A">
        <w:trPr>
          <w:trHeight w:val="602"/>
        </w:trPr>
        <w:tc>
          <w:tcPr>
            <w:tcW w:w="3595" w:type="dxa"/>
          </w:tcPr>
          <w:p w14:paraId="1D9ABF9F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54B5FAB9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64605B61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536E9A2F" w14:textId="77777777" w:rsidTr="00A5213A">
        <w:trPr>
          <w:trHeight w:val="602"/>
        </w:trPr>
        <w:tc>
          <w:tcPr>
            <w:tcW w:w="3595" w:type="dxa"/>
          </w:tcPr>
          <w:p w14:paraId="5E966366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4A702AAD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4C221AE5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27F0C25C" w14:textId="77777777" w:rsidTr="00A5213A">
        <w:trPr>
          <w:trHeight w:val="602"/>
        </w:trPr>
        <w:tc>
          <w:tcPr>
            <w:tcW w:w="3595" w:type="dxa"/>
          </w:tcPr>
          <w:p w14:paraId="551DD27E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7421084F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248A50D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3A59D8E0" w14:textId="77777777" w:rsidTr="00A5213A">
        <w:trPr>
          <w:trHeight w:val="602"/>
        </w:trPr>
        <w:tc>
          <w:tcPr>
            <w:tcW w:w="3595" w:type="dxa"/>
          </w:tcPr>
          <w:p w14:paraId="5A5D06B5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3DD72BF0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02BD7C65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591DEB7B" w14:textId="77777777" w:rsidTr="00A5213A">
        <w:trPr>
          <w:trHeight w:val="602"/>
        </w:trPr>
        <w:tc>
          <w:tcPr>
            <w:tcW w:w="3595" w:type="dxa"/>
          </w:tcPr>
          <w:p w14:paraId="23E1ED55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2D5AAC33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0A8CDD99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1A3C6A08" w14:textId="77777777" w:rsidTr="00A5213A">
        <w:trPr>
          <w:trHeight w:val="602"/>
        </w:trPr>
        <w:tc>
          <w:tcPr>
            <w:tcW w:w="3595" w:type="dxa"/>
          </w:tcPr>
          <w:p w14:paraId="6BDFB0A9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7F894192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4FA579BF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3D148563" w14:textId="77777777" w:rsidTr="00A5213A">
        <w:trPr>
          <w:trHeight w:val="602"/>
        </w:trPr>
        <w:tc>
          <w:tcPr>
            <w:tcW w:w="3595" w:type="dxa"/>
          </w:tcPr>
          <w:p w14:paraId="1ABC7FFD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4C86C089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68952760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</w:tbl>
    <w:p w14:paraId="574DF5F0" w14:textId="77777777" w:rsidR="00A5213A" w:rsidRDefault="00A5213A" w:rsidP="00A5213A">
      <w:pPr>
        <w:rPr>
          <w:b/>
          <w:color w:val="ED7D31" w:themeColor="accent2"/>
          <w:sz w:val="28"/>
          <w:szCs w:val="28"/>
        </w:rPr>
      </w:pPr>
    </w:p>
    <w:p w14:paraId="64E0E342" w14:textId="3AC5676A" w:rsidR="00A5213A" w:rsidRPr="003D7E28" w:rsidRDefault="00A5213A" w:rsidP="00A5213A">
      <w:pPr>
        <w:rPr>
          <w:b/>
          <w:color w:val="ED7D31" w:themeColor="accent2"/>
          <w:sz w:val="28"/>
          <w:szCs w:val="28"/>
        </w:rPr>
      </w:pPr>
      <w:r w:rsidRPr="00F66EDE">
        <w:rPr>
          <w:b/>
          <w:color w:val="ED7D31" w:themeColor="accent2"/>
          <w:sz w:val="28"/>
          <w:szCs w:val="28"/>
        </w:rPr>
        <w:t xml:space="preserve">Total </w:t>
      </w:r>
      <w:r w:rsidR="00A80E24">
        <w:rPr>
          <w:b/>
          <w:color w:val="ED7D31" w:themeColor="accent2"/>
          <w:sz w:val="28"/>
          <w:szCs w:val="28"/>
        </w:rPr>
        <w:t xml:space="preserve">minutes </w:t>
      </w:r>
      <w:r w:rsidR="0042562B">
        <w:rPr>
          <w:b/>
          <w:color w:val="ED7D31" w:themeColor="accent2"/>
          <w:sz w:val="28"/>
          <w:szCs w:val="28"/>
        </w:rPr>
        <w:t>spent reading</w:t>
      </w:r>
      <w:r w:rsidRPr="00F66EDE">
        <w:rPr>
          <w:b/>
          <w:color w:val="ED7D31" w:themeColor="accent2"/>
          <w:sz w:val="28"/>
          <w:szCs w:val="28"/>
        </w:rPr>
        <w:t>:</w:t>
      </w:r>
    </w:p>
    <w:p w14:paraId="07F73E23" w14:textId="32D33BF8" w:rsidR="00CF0025" w:rsidRDefault="00CF0025" w:rsidP="003257D5"/>
    <w:sectPr w:rsidR="00CF0025" w:rsidSect="00BA0050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B3EA8"/>
    <w:multiLevelType w:val="hybridMultilevel"/>
    <w:tmpl w:val="C5749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C1353"/>
    <w:multiLevelType w:val="hybridMultilevel"/>
    <w:tmpl w:val="370E6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360516">
    <w:abstractNumId w:val="1"/>
  </w:num>
  <w:num w:numId="2" w16cid:durableId="1860119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B8"/>
    <w:rsid w:val="00001031"/>
    <w:rsid w:val="00014F96"/>
    <w:rsid w:val="0004693A"/>
    <w:rsid w:val="0006210F"/>
    <w:rsid w:val="00090035"/>
    <w:rsid w:val="000E248C"/>
    <w:rsid w:val="000E62FF"/>
    <w:rsid w:val="000F20EF"/>
    <w:rsid w:val="00105C14"/>
    <w:rsid w:val="00114F6B"/>
    <w:rsid w:val="00115831"/>
    <w:rsid w:val="00120AD3"/>
    <w:rsid w:val="001326A2"/>
    <w:rsid w:val="00137F77"/>
    <w:rsid w:val="00150F36"/>
    <w:rsid w:val="00163CB8"/>
    <w:rsid w:val="001B3E94"/>
    <w:rsid w:val="001B7B1A"/>
    <w:rsid w:val="001C4834"/>
    <w:rsid w:val="001F6A7A"/>
    <w:rsid w:val="002077F4"/>
    <w:rsid w:val="0021176D"/>
    <w:rsid w:val="00215908"/>
    <w:rsid w:val="002457A0"/>
    <w:rsid w:val="0024750D"/>
    <w:rsid w:val="00253386"/>
    <w:rsid w:val="002557B8"/>
    <w:rsid w:val="002603C3"/>
    <w:rsid w:val="0029719D"/>
    <w:rsid w:val="002D7F7A"/>
    <w:rsid w:val="002E0CB3"/>
    <w:rsid w:val="002F67AA"/>
    <w:rsid w:val="00302360"/>
    <w:rsid w:val="0030447A"/>
    <w:rsid w:val="00310F14"/>
    <w:rsid w:val="003257D5"/>
    <w:rsid w:val="003263AA"/>
    <w:rsid w:val="00343968"/>
    <w:rsid w:val="00351B9E"/>
    <w:rsid w:val="003A38F9"/>
    <w:rsid w:val="003B5528"/>
    <w:rsid w:val="003C2A91"/>
    <w:rsid w:val="0042562B"/>
    <w:rsid w:val="00443F0A"/>
    <w:rsid w:val="00476BD6"/>
    <w:rsid w:val="00477480"/>
    <w:rsid w:val="004804AD"/>
    <w:rsid w:val="004A1E30"/>
    <w:rsid w:val="004A4FD4"/>
    <w:rsid w:val="004C61CB"/>
    <w:rsid w:val="004D3C93"/>
    <w:rsid w:val="004D7D79"/>
    <w:rsid w:val="004F4320"/>
    <w:rsid w:val="004F66EB"/>
    <w:rsid w:val="00531BDA"/>
    <w:rsid w:val="00540F0C"/>
    <w:rsid w:val="00545E46"/>
    <w:rsid w:val="005504A3"/>
    <w:rsid w:val="00560796"/>
    <w:rsid w:val="00575930"/>
    <w:rsid w:val="005F072B"/>
    <w:rsid w:val="005F3F8B"/>
    <w:rsid w:val="005F6FBE"/>
    <w:rsid w:val="006009BA"/>
    <w:rsid w:val="00607273"/>
    <w:rsid w:val="00624E88"/>
    <w:rsid w:val="00650BF1"/>
    <w:rsid w:val="00652E0D"/>
    <w:rsid w:val="00664F2C"/>
    <w:rsid w:val="006B4164"/>
    <w:rsid w:val="006C43B4"/>
    <w:rsid w:val="006C65C3"/>
    <w:rsid w:val="006C6B63"/>
    <w:rsid w:val="006D338D"/>
    <w:rsid w:val="006D7E60"/>
    <w:rsid w:val="006F0050"/>
    <w:rsid w:val="00707C9D"/>
    <w:rsid w:val="007146EF"/>
    <w:rsid w:val="00735CF0"/>
    <w:rsid w:val="00752E6A"/>
    <w:rsid w:val="00767CD0"/>
    <w:rsid w:val="00770535"/>
    <w:rsid w:val="0078271C"/>
    <w:rsid w:val="007951FB"/>
    <w:rsid w:val="007A15DE"/>
    <w:rsid w:val="007B2D39"/>
    <w:rsid w:val="007B5FDF"/>
    <w:rsid w:val="007B70B8"/>
    <w:rsid w:val="007C7CB0"/>
    <w:rsid w:val="007D5E0E"/>
    <w:rsid w:val="008445EB"/>
    <w:rsid w:val="00846FC3"/>
    <w:rsid w:val="00873CFF"/>
    <w:rsid w:val="00876AB4"/>
    <w:rsid w:val="008B601D"/>
    <w:rsid w:val="008D049C"/>
    <w:rsid w:val="008D1EE9"/>
    <w:rsid w:val="008F315C"/>
    <w:rsid w:val="00904044"/>
    <w:rsid w:val="00906BD7"/>
    <w:rsid w:val="00907DFA"/>
    <w:rsid w:val="00925E46"/>
    <w:rsid w:val="009569F3"/>
    <w:rsid w:val="00957305"/>
    <w:rsid w:val="00975893"/>
    <w:rsid w:val="00991090"/>
    <w:rsid w:val="0099294B"/>
    <w:rsid w:val="009931FF"/>
    <w:rsid w:val="009C19A3"/>
    <w:rsid w:val="009C5E93"/>
    <w:rsid w:val="009D35B5"/>
    <w:rsid w:val="009D4703"/>
    <w:rsid w:val="009F7D19"/>
    <w:rsid w:val="00A13078"/>
    <w:rsid w:val="00A20CF6"/>
    <w:rsid w:val="00A41BC7"/>
    <w:rsid w:val="00A5213A"/>
    <w:rsid w:val="00A75FE3"/>
    <w:rsid w:val="00A80E24"/>
    <w:rsid w:val="00A87251"/>
    <w:rsid w:val="00AA0D79"/>
    <w:rsid w:val="00AA5672"/>
    <w:rsid w:val="00AC7059"/>
    <w:rsid w:val="00AD7F23"/>
    <w:rsid w:val="00AE4D8E"/>
    <w:rsid w:val="00B15AE4"/>
    <w:rsid w:val="00B76A3F"/>
    <w:rsid w:val="00BA0050"/>
    <w:rsid w:val="00BA27C7"/>
    <w:rsid w:val="00BC2D1C"/>
    <w:rsid w:val="00BD7232"/>
    <w:rsid w:val="00C03C62"/>
    <w:rsid w:val="00C1642B"/>
    <w:rsid w:val="00C35847"/>
    <w:rsid w:val="00C60082"/>
    <w:rsid w:val="00C9548D"/>
    <w:rsid w:val="00CB4D09"/>
    <w:rsid w:val="00CF0025"/>
    <w:rsid w:val="00D0062A"/>
    <w:rsid w:val="00D013F7"/>
    <w:rsid w:val="00D21A21"/>
    <w:rsid w:val="00D25CB2"/>
    <w:rsid w:val="00D431EF"/>
    <w:rsid w:val="00D45AB9"/>
    <w:rsid w:val="00D511D0"/>
    <w:rsid w:val="00D5621F"/>
    <w:rsid w:val="00D62D8C"/>
    <w:rsid w:val="00D865DD"/>
    <w:rsid w:val="00D97AB7"/>
    <w:rsid w:val="00DA6D28"/>
    <w:rsid w:val="00DA7395"/>
    <w:rsid w:val="00DB15AF"/>
    <w:rsid w:val="00DB2F40"/>
    <w:rsid w:val="00DD27CE"/>
    <w:rsid w:val="00DD3112"/>
    <w:rsid w:val="00E023C0"/>
    <w:rsid w:val="00E31416"/>
    <w:rsid w:val="00E31F39"/>
    <w:rsid w:val="00E33F64"/>
    <w:rsid w:val="00E5357E"/>
    <w:rsid w:val="00E71045"/>
    <w:rsid w:val="00E76E84"/>
    <w:rsid w:val="00E91BF7"/>
    <w:rsid w:val="00EB3601"/>
    <w:rsid w:val="00ED474C"/>
    <w:rsid w:val="00EF02FB"/>
    <w:rsid w:val="00F148C0"/>
    <w:rsid w:val="00F33BC1"/>
    <w:rsid w:val="00F451AB"/>
    <w:rsid w:val="00F51DF8"/>
    <w:rsid w:val="00F64531"/>
    <w:rsid w:val="00F66EDE"/>
    <w:rsid w:val="00F66FEE"/>
    <w:rsid w:val="00F77FAE"/>
    <w:rsid w:val="00F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31E6"/>
  <w15:chartTrackingRefBased/>
  <w15:docId w15:val="{93F089FF-B4FF-456B-BF13-E3EB6EC3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2FF"/>
    <w:pPr>
      <w:ind w:left="720"/>
      <w:contextualSpacing/>
    </w:pPr>
  </w:style>
  <w:style w:type="paragraph" w:customStyle="1" w:styleId="p1">
    <w:name w:val="p1"/>
    <w:basedOn w:val="Normal"/>
    <w:rsid w:val="001C4834"/>
    <w:pPr>
      <w:spacing w:after="0" w:line="240" w:lineRule="auto"/>
    </w:pPr>
    <w:rPr>
      <w:rFonts w:ascii="Helvetica" w:hAnsi="Helvetica" w:cs="Times New Roman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045A59B650F4FB29A412C9A8D462C" ma:contentTypeVersion="18" ma:contentTypeDescription="Create a new document." ma:contentTypeScope="" ma:versionID="4dedce32914106cd768b15db79cb1736">
  <xsd:schema xmlns:xsd="http://www.w3.org/2001/XMLSchema" xmlns:xs="http://www.w3.org/2001/XMLSchema" xmlns:p="http://schemas.microsoft.com/office/2006/metadata/properties" xmlns:ns2="4054b0e1-b2b8-403f-bdc4-0ddc0ac01908" xmlns:ns3="25183b36-c44a-448a-bfa6-0f423627f85e" targetNamespace="http://schemas.microsoft.com/office/2006/metadata/properties" ma:root="true" ma:fieldsID="c30b61b88da08d2ca4a0ee49e5a5d1e5" ns2:_="" ns3:_="">
    <xsd:import namespace="4054b0e1-b2b8-403f-bdc4-0ddc0ac01908"/>
    <xsd:import namespace="25183b36-c44a-448a-bfa6-0f423627f85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4b0e1-b2b8-403f-bdc4-0ddc0ac0190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83b36-c44a-448a-bfa6-0f423627f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4054b0e1-b2b8-403f-bdc4-0ddc0ac01908" xsi:nil="true"/>
    <MigrationWizIdSecurityGroups xmlns="4054b0e1-b2b8-403f-bdc4-0ddc0ac01908" xsi:nil="true"/>
    <MigrationWizIdPermissions xmlns="4054b0e1-b2b8-403f-bdc4-0ddc0ac01908" xsi:nil="true"/>
    <MigrationWizIdDocumentLibraryPermissions xmlns="4054b0e1-b2b8-403f-bdc4-0ddc0ac01908" xsi:nil="true"/>
    <MigrationWizIdPermissionLevels xmlns="4054b0e1-b2b8-403f-bdc4-0ddc0ac01908" xsi:nil="true"/>
  </documentManagement>
</p:properties>
</file>

<file path=customXml/itemProps1.xml><?xml version="1.0" encoding="utf-8"?>
<ds:datastoreItem xmlns:ds="http://schemas.openxmlformats.org/officeDocument/2006/customXml" ds:itemID="{5DE817CB-64A2-4AFC-BDB1-915BD1F87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25657-A2BE-454E-B42B-6E6FE0CE1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4b0e1-b2b8-403f-bdc4-0ddc0ac01908"/>
    <ds:schemaRef ds:uri="25183b36-c44a-448a-bfa6-0f423627f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22503B-9BBD-43AE-A9E5-8AE16D81E77C}">
  <ds:schemaRefs>
    <ds:schemaRef ds:uri="http://schemas.microsoft.com/office/2006/metadata/properties"/>
    <ds:schemaRef ds:uri="http://schemas.microsoft.com/office/infopath/2007/PartnerControls"/>
    <ds:schemaRef ds:uri="4054b0e1-b2b8-403f-bdc4-0ddc0ac019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Hobbs</dc:creator>
  <cp:keywords/>
  <dc:description/>
  <cp:lastModifiedBy>STOKOE, Ann (HERTFORDSHIRE COMMUNITY NHS TRUST)</cp:lastModifiedBy>
  <cp:revision>2</cp:revision>
  <dcterms:created xsi:type="dcterms:W3CDTF">2023-06-06T12:41:00Z</dcterms:created>
  <dcterms:modified xsi:type="dcterms:W3CDTF">2023-06-06T12:41:00Z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0x010100FB9045A59B650F4FB29A412C9A8D462C</vt:lpwstr>
  </property>
</Properties>
</file>